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8C17C1" w14:paraId="080F5CD3" w14:textId="77777777" w:rsidTr="00814387">
        <w:tc>
          <w:tcPr>
            <w:tcW w:w="2693" w:type="dxa"/>
          </w:tcPr>
          <w:p w14:paraId="79701660" w14:textId="2D719850" w:rsidR="008C17C1" w:rsidRDefault="008C17C1" w:rsidP="00814387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fr-FR"/>
                <w14:ligatures w14:val="none"/>
              </w:rPr>
              <w:drawing>
                <wp:inline distT="0" distB="0" distL="0" distR="0" wp14:anchorId="79ED0143" wp14:editId="14565D21">
                  <wp:extent cx="1400175" cy="723900"/>
                  <wp:effectExtent l="0" t="0" r="9525" b="0"/>
                  <wp:docPr id="1168993812" name="Image 1" descr="Logo Villepreux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illepr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2E0053F" w14:textId="77777777" w:rsidR="00714FB5" w:rsidRDefault="00714FB5" w:rsidP="00814387">
            <w:pPr>
              <w:jc w:val="center"/>
            </w:pPr>
          </w:p>
          <w:p w14:paraId="1B33A534" w14:textId="2130A96A" w:rsidR="008C17C1" w:rsidRPr="00714FB5" w:rsidRDefault="008C17C1" w:rsidP="00814387">
            <w:pPr>
              <w:jc w:val="center"/>
              <w:rPr>
                <w:sz w:val="36"/>
                <w:szCs w:val="36"/>
              </w:rPr>
            </w:pPr>
            <w:r w:rsidRPr="00714FB5">
              <w:rPr>
                <w:color w:val="00B050"/>
                <w:sz w:val="36"/>
                <w:szCs w:val="36"/>
              </w:rPr>
              <w:t>QUESTIONNAIRE DE SANTE</w:t>
            </w:r>
          </w:p>
          <w:p w14:paraId="116A8C29" w14:textId="68DC61B9" w:rsidR="008C17C1" w:rsidRDefault="008C17C1" w:rsidP="00814387">
            <w:pPr>
              <w:jc w:val="center"/>
            </w:pPr>
          </w:p>
          <w:p w14:paraId="5302849B" w14:textId="77777777" w:rsidR="00714FB5" w:rsidRPr="00714FB5" w:rsidRDefault="00714FB5" w:rsidP="00814387">
            <w:pPr>
              <w:jc w:val="center"/>
              <w:rPr>
                <w:color w:val="00B050"/>
              </w:rPr>
            </w:pPr>
            <w:r w:rsidRPr="00714FB5">
              <w:rPr>
                <w:color w:val="00B050"/>
              </w:rPr>
              <w:t>ECOLE MUNICIPALE DES SPORTS</w:t>
            </w:r>
          </w:p>
          <w:p w14:paraId="5A16365E" w14:textId="72597231" w:rsidR="008C17C1" w:rsidRDefault="008C17C1" w:rsidP="00814387">
            <w:pPr>
              <w:jc w:val="center"/>
            </w:pPr>
            <w:r w:rsidRPr="00714FB5">
              <w:rPr>
                <w:color w:val="00B050"/>
              </w:rPr>
              <w:t>202</w:t>
            </w:r>
            <w:r w:rsidR="0063176A">
              <w:rPr>
                <w:color w:val="00B050"/>
              </w:rPr>
              <w:t>5</w:t>
            </w:r>
            <w:r w:rsidRPr="00714FB5">
              <w:rPr>
                <w:color w:val="00B050"/>
              </w:rPr>
              <w:t>-202</w:t>
            </w:r>
            <w:r w:rsidR="0063176A">
              <w:rPr>
                <w:color w:val="00B050"/>
              </w:rPr>
              <w:t>6</w:t>
            </w:r>
          </w:p>
          <w:p w14:paraId="5C1761CA" w14:textId="1D4AA0AB" w:rsidR="00714FB5" w:rsidRDefault="00714FB5" w:rsidP="00814387">
            <w:pPr>
              <w:jc w:val="center"/>
            </w:pPr>
          </w:p>
        </w:tc>
      </w:tr>
    </w:tbl>
    <w:p w14:paraId="1E6EA2B0" w14:textId="77777777" w:rsidR="008C17C1" w:rsidRDefault="008C17C1"/>
    <w:p w14:paraId="11F7FB62" w14:textId="00A9E34B" w:rsidR="000A4CD5" w:rsidRDefault="005161AD">
      <w:r>
        <w:t>Nom : ……………………………………</w:t>
      </w:r>
      <w:r w:rsidR="0034508B">
        <w:t xml:space="preserve">         </w:t>
      </w:r>
      <w:r>
        <w:t>Prénom : ………………………………</w:t>
      </w:r>
      <w:r w:rsidR="00814387">
        <w:t>…</w:t>
      </w:r>
      <w:r w:rsidR="00714FB5">
        <w:tab/>
        <w:t>Date de Naissance : …………………………</w:t>
      </w:r>
    </w:p>
    <w:p w14:paraId="7161EE67" w14:textId="77777777" w:rsidR="00255C44" w:rsidRDefault="00255C44"/>
    <w:p w14:paraId="5A9AD39E" w14:textId="7789828A" w:rsidR="005161AD" w:rsidRDefault="005161AD" w:rsidP="00255C44">
      <w:pPr>
        <w:jc w:val="center"/>
        <w:rPr>
          <w:b/>
          <w:bCs/>
          <w:color w:val="00B050"/>
        </w:rPr>
      </w:pPr>
      <w:r w:rsidRPr="00255C44">
        <w:rPr>
          <w:b/>
          <w:bCs/>
          <w:color w:val="00B050"/>
        </w:rPr>
        <w:t>Ce questionnaire est à compléter par/pour l’enfant concerné par l’inscription :</w:t>
      </w:r>
    </w:p>
    <w:p w14:paraId="76619BAA" w14:textId="77777777" w:rsidR="000D59B3" w:rsidRPr="00255C44" w:rsidRDefault="000D59B3" w:rsidP="00255C44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850"/>
        <w:gridCol w:w="822"/>
      </w:tblGrid>
      <w:tr w:rsidR="009D0409" w14:paraId="1B82D4C5" w14:textId="77777777" w:rsidTr="009D0409">
        <w:tc>
          <w:tcPr>
            <w:tcW w:w="8784" w:type="dxa"/>
          </w:tcPr>
          <w:p w14:paraId="28DDCF08" w14:textId="0FC0EC27" w:rsidR="009D0409" w:rsidRPr="000C144C" w:rsidRDefault="009D0409" w:rsidP="009D0409">
            <w:pPr>
              <w:jc w:val="center"/>
              <w:rPr>
                <w:b/>
                <w:bCs/>
                <w:color w:val="00B050"/>
              </w:rPr>
            </w:pPr>
            <w:r w:rsidRPr="000C144C">
              <w:rPr>
                <w:b/>
                <w:bCs/>
                <w:color w:val="00B050"/>
              </w:rPr>
              <w:t>DURANT LES 12 DERNIERS MOIS</w:t>
            </w:r>
          </w:p>
        </w:tc>
        <w:tc>
          <w:tcPr>
            <w:tcW w:w="850" w:type="dxa"/>
          </w:tcPr>
          <w:p w14:paraId="605C29DD" w14:textId="1ED23763" w:rsidR="009D0409" w:rsidRPr="009D0409" w:rsidRDefault="009D0409" w:rsidP="009D0409">
            <w:pPr>
              <w:jc w:val="center"/>
              <w:rPr>
                <w:b/>
                <w:bCs/>
              </w:rPr>
            </w:pPr>
            <w:r w:rsidRPr="009D0409">
              <w:rPr>
                <w:b/>
                <w:bCs/>
              </w:rPr>
              <w:t>OUI</w:t>
            </w:r>
          </w:p>
        </w:tc>
        <w:tc>
          <w:tcPr>
            <w:tcW w:w="822" w:type="dxa"/>
          </w:tcPr>
          <w:p w14:paraId="4ABEF9D2" w14:textId="222E4DDE" w:rsidR="009D0409" w:rsidRPr="009D0409" w:rsidRDefault="009D0409" w:rsidP="009D0409">
            <w:pPr>
              <w:jc w:val="center"/>
              <w:rPr>
                <w:b/>
                <w:bCs/>
              </w:rPr>
            </w:pPr>
            <w:r w:rsidRPr="009D0409">
              <w:rPr>
                <w:b/>
                <w:bCs/>
              </w:rPr>
              <w:t>NON</w:t>
            </w:r>
          </w:p>
        </w:tc>
      </w:tr>
      <w:tr w:rsidR="009D0409" w14:paraId="6C7CB6F9" w14:textId="77777777" w:rsidTr="009D0409">
        <w:tc>
          <w:tcPr>
            <w:tcW w:w="8784" w:type="dxa"/>
          </w:tcPr>
          <w:p w14:paraId="59CE6119" w14:textId="431F3F0A" w:rsidR="009D0409" w:rsidRDefault="009D0409" w:rsidP="002408F1">
            <w:r>
              <w:t>Un membre de votre famille est-il décédé subitement d’une cause cardiaque ou inexpliquée ?</w:t>
            </w:r>
          </w:p>
        </w:tc>
        <w:tc>
          <w:tcPr>
            <w:tcW w:w="850" w:type="dxa"/>
          </w:tcPr>
          <w:p w14:paraId="5D6FE521" w14:textId="77777777" w:rsidR="009D0409" w:rsidRDefault="009D0409" w:rsidP="002408F1"/>
        </w:tc>
        <w:tc>
          <w:tcPr>
            <w:tcW w:w="822" w:type="dxa"/>
          </w:tcPr>
          <w:p w14:paraId="28B61628" w14:textId="77777777" w:rsidR="009D0409" w:rsidRDefault="009D0409" w:rsidP="002408F1"/>
        </w:tc>
      </w:tr>
      <w:tr w:rsidR="009D0409" w14:paraId="64E575B0" w14:textId="77777777" w:rsidTr="009D0409">
        <w:tc>
          <w:tcPr>
            <w:tcW w:w="8784" w:type="dxa"/>
          </w:tcPr>
          <w:p w14:paraId="07846260" w14:textId="4CEE4DC4" w:rsidR="009D0409" w:rsidRDefault="009D0409" w:rsidP="002408F1">
            <w:r>
              <w:t>Avez-vous ressenti une douleur dans la poitrine, palpitations, essoufflement inhabituel ou un malaise ?</w:t>
            </w:r>
          </w:p>
        </w:tc>
        <w:tc>
          <w:tcPr>
            <w:tcW w:w="850" w:type="dxa"/>
          </w:tcPr>
          <w:p w14:paraId="7CBEB059" w14:textId="77777777" w:rsidR="009D0409" w:rsidRDefault="009D0409" w:rsidP="002408F1"/>
        </w:tc>
        <w:tc>
          <w:tcPr>
            <w:tcW w:w="822" w:type="dxa"/>
          </w:tcPr>
          <w:p w14:paraId="3A803E5E" w14:textId="77777777" w:rsidR="009D0409" w:rsidRDefault="009D0409" w:rsidP="002408F1"/>
        </w:tc>
      </w:tr>
      <w:tr w:rsidR="009D0409" w14:paraId="2DBF0FC6" w14:textId="77777777" w:rsidTr="009D0409">
        <w:tc>
          <w:tcPr>
            <w:tcW w:w="8784" w:type="dxa"/>
          </w:tcPr>
          <w:p w14:paraId="51E0BD19" w14:textId="57AA55EB" w:rsidR="009D0409" w:rsidRDefault="009D0409" w:rsidP="002408F1">
            <w:r>
              <w:t>Avez-vous eu un épisode de respiration sifflante (asthme) ?</w:t>
            </w:r>
          </w:p>
        </w:tc>
        <w:tc>
          <w:tcPr>
            <w:tcW w:w="850" w:type="dxa"/>
          </w:tcPr>
          <w:p w14:paraId="35C351F5" w14:textId="77777777" w:rsidR="009D0409" w:rsidRDefault="009D0409" w:rsidP="002408F1"/>
        </w:tc>
        <w:tc>
          <w:tcPr>
            <w:tcW w:w="822" w:type="dxa"/>
          </w:tcPr>
          <w:p w14:paraId="212BF0BC" w14:textId="77777777" w:rsidR="009D0409" w:rsidRDefault="009D0409" w:rsidP="002408F1"/>
        </w:tc>
      </w:tr>
      <w:tr w:rsidR="009D0409" w14:paraId="4468D959" w14:textId="77777777" w:rsidTr="009D0409">
        <w:tc>
          <w:tcPr>
            <w:tcW w:w="8784" w:type="dxa"/>
          </w:tcPr>
          <w:p w14:paraId="15CCF09B" w14:textId="196D5743" w:rsidR="009D0409" w:rsidRDefault="009D0409" w:rsidP="002408F1">
            <w:r>
              <w:t>Avez-vous eu une perte de connaissance ?</w:t>
            </w:r>
          </w:p>
        </w:tc>
        <w:tc>
          <w:tcPr>
            <w:tcW w:w="850" w:type="dxa"/>
          </w:tcPr>
          <w:p w14:paraId="72371D55" w14:textId="77777777" w:rsidR="009D0409" w:rsidRDefault="009D0409" w:rsidP="002408F1"/>
        </w:tc>
        <w:tc>
          <w:tcPr>
            <w:tcW w:w="822" w:type="dxa"/>
          </w:tcPr>
          <w:p w14:paraId="476D3A78" w14:textId="77777777" w:rsidR="009D0409" w:rsidRDefault="009D0409" w:rsidP="002408F1"/>
        </w:tc>
      </w:tr>
      <w:tr w:rsidR="009D0409" w14:paraId="5E58BFF2" w14:textId="77777777" w:rsidTr="009D0409">
        <w:tc>
          <w:tcPr>
            <w:tcW w:w="8784" w:type="dxa"/>
          </w:tcPr>
          <w:p w14:paraId="0566F750" w14:textId="7DB1E764" w:rsidR="009D0409" w:rsidRDefault="009D0409" w:rsidP="002408F1">
            <w:r>
              <w:t>Si vous avez arrêté le sport pendant 30 jours ou plus pour des raisons de santé, avez-vous repris sans l’accord d’un médecin ?</w:t>
            </w:r>
          </w:p>
        </w:tc>
        <w:tc>
          <w:tcPr>
            <w:tcW w:w="850" w:type="dxa"/>
          </w:tcPr>
          <w:p w14:paraId="5A2A7295" w14:textId="77777777" w:rsidR="009D0409" w:rsidRDefault="009D0409" w:rsidP="002408F1"/>
        </w:tc>
        <w:tc>
          <w:tcPr>
            <w:tcW w:w="822" w:type="dxa"/>
          </w:tcPr>
          <w:p w14:paraId="297A92A6" w14:textId="77777777" w:rsidR="009D0409" w:rsidRDefault="009D0409" w:rsidP="002408F1"/>
        </w:tc>
      </w:tr>
      <w:tr w:rsidR="009D0409" w14:paraId="79A8373D" w14:textId="77777777" w:rsidTr="009D0409">
        <w:tc>
          <w:tcPr>
            <w:tcW w:w="8784" w:type="dxa"/>
          </w:tcPr>
          <w:p w14:paraId="0DC8985C" w14:textId="203543CE" w:rsidR="009D0409" w:rsidRDefault="009D0409" w:rsidP="002408F1">
            <w:r>
              <w:t>Avez-vous un traitement médical de longue durée (hors contraception et désensibilisation aux allergies) ?</w:t>
            </w:r>
          </w:p>
        </w:tc>
        <w:tc>
          <w:tcPr>
            <w:tcW w:w="850" w:type="dxa"/>
          </w:tcPr>
          <w:p w14:paraId="6389B50C" w14:textId="77777777" w:rsidR="009D0409" w:rsidRDefault="009D0409" w:rsidP="002408F1"/>
        </w:tc>
        <w:tc>
          <w:tcPr>
            <w:tcW w:w="822" w:type="dxa"/>
          </w:tcPr>
          <w:p w14:paraId="34F36CF8" w14:textId="77777777" w:rsidR="009D0409" w:rsidRDefault="009D0409" w:rsidP="002408F1"/>
        </w:tc>
      </w:tr>
    </w:tbl>
    <w:p w14:paraId="099AB127" w14:textId="77777777" w:rsidR="009D0409" w:rsidRDefault="009D0409" w:rsidP="002408F1"/>
    <w:p w14:paraId="3C0C6FDE" w14:textId="77777777" w:rsidR="00255C44" w:rsidRDefault="00255C44" w:rsidP="002408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850"/>
        <w:gridCol w:w="822"/>
      </w:tblGrid>
      <w:tr w:rsidR="009D0409" w:rsidRPr="009D0409" w14:paraId="6ED7B1B5" w14:textId="77777777" w:rsidTr="009534F4">
        <w:tc>
          <w:tcPr>
            <w:tcW w:w="8784" w:type="dxa"/>
          </w:tcPr>
          <w:p w14:paraId="3055DF5A" w14:textId="42CB93BD" w:rsidR="009D0409" w:rsidRPr="009D0409" w:rsidRDefault="009D0409" w:rsidP="009534F4">
            <w:pPr>
              <w:jc w:val="center"/>
              <w:rPr>
                <w:b/>
                <w:bCs/>
              </w:rPr>
            </w:pPr>
            <w:r w:rsidRPr="000C144C">
              <w:rPr>
                <w:b/>
                <w:bCs/>
                <w:color w:val="00B050"/>
              </w:rPr>
              <w:t>A CE JOUR</w:t>
            </w:r>
          </w:p>
        </w:tc>
        <w:tc>
          <w:tcPr>
            <w:tcW w:w="850" w:type="dxa"/>
          </w:tcPr>
          <w:p w14:paraId="6966441A" w14:textId="77777777" w:rsidR="009D0409" w:rsidRPr="009D0409" w:rsidRDefault="009D0409" w:rsidP="009534F4">
            <w:pPr>
              <w:jc w:val="center"/>
              <w:rPr>
                <w:b/>
                <w:bCs/>
              </w:rPr>
            </w:pPr>
            <w:r w:rsidRPr="009D0409">
              <w:rPr>
                <w:b/>
                <w:bCs/>
              </w:rPr>
              <w:t>OUI</w:t>
            </w:r>
          </w:p>
        </w:tc>
        <w:tc>
          <w:tcPr>
            <w:tcW w:w="822" w:type="dxa"/>
          </w:tcPr>
          <w:p w14:paraId="134F936E" w14:textId="77777777" w:rsidR="009D0409" w:rsidRPr="009D0409" w:rsidRDefault="009D0409" w:rsidP="009534F4">
            <w:pPr>
              <w:jc w:val="center"/>
              <w:rPr>
                <w:b/>
                <w:bCs/>
              </w:rPr>
            </w:pPr>
            <w:r w:rsidRPr="009D0409">
              <w:rPr>
                <w:b/>
                <w:bCs/>
              </w:rPr>
              <w:t>NON</w:t>
            </w:r>
          </w:p>
        </w:tc>
      </w:tr>
      <w:tr w:rsidR="009D0409" w14:paraId="2B1C3E3C" w14:textId="77777777" w:rsidTr="009534F4">
        <w:tc>
          <w:tcPr>
            <w:tcW w:w="8784" w:type="dxa"/>
          </w:tcPr>
          <w:p w14:paraId="63C96948" w14:textId="0F963CD4" w:rsidR="009D0409" w:rsidRDefault="009D0409" w:rsidP="009534F4">
            <w:r>
              <w:t>Ressentez-vous une douleur, un manque de force ou une raideur suite à un problème osseux, articulaire ou musculaire (fracture, entorse, luxation, déchirure, tendinite…) survenu durant les 12 derniers mois ?</w:t>
            </w:r>
          </w:p>
        </w:tc>
        <w:tc>
          <w:tcPr>
            <w:tcW w:w="850" w:type="dxa"/>
          </w:tcPr>
          <w:p w14:paraId="40D8EB2A" w14:textId="77777777" w:rsidR="009D0409" w:rsidRDefault="009D0409" w:rsidP="009534F4"/>
        </w:tc>
        <w:tc>
          <w:tcPr>
            <w:tcW w:w="822" w:type="dxa"/>
          </w:tcPr>
          <w:p w14:paraId="5CC27556" w14:textId="77777777" w:rsidR="009D0409" w:rsidRDefault="009D0409" w:rsidP="009534F4"/>
        </w:tc>
      </w:tr>
      <w:tr w:rsidR="009D0409" w14:paraId="01C1FF75" w14:textId="77777777" w:rsidTr="009534F4">
        <w:tc>
          <w:tcPr>
            <w:tcW w:w="8784" w:type="dxa"/>
          </w:tcPr>
          <w:p w14:paraId="758C3D0A" w14:textId="6987884F" w:rsidR="009D0409" w:rsidRDefault="009D0409" w:rsidP="009534F4">
            <w:r>
              <w:t>Votre pratique sportive est-elle interrompue pour des raisons de santé ?</w:t>
            </w:r>
          </w:p>
        </w:tc>
        <w:tc>
          <w:tcPr>
            <w:tcW w:w="850" w:type="dxa"/>
          </w:tcPr>
          <w:p w14:paraId="200EA025" w14:textId="77777777" w:rsidR="009D0409" w:rsidRDefault="009D0409" w:rsidP="009534F4"/>
        </w:tc>
        <w:tc>
          <w:tcPr>
            <w:tcW w:w="822" w:type="dxa"/>
          </w:tcPr>
          <w:p w14:paraId="6C227A7D" w14:textId="77777777" w:rsidR="009D0409" w:rsidRDefault="009D0409" w:rsidP="009534F4"/>
        </w:tc>
      </w:tr>
      <w:tr w:rsidR="009D0409" w14:paraId="02A752D4" w14:textId="77777777" w:rsidTr="009534F4">
        <w:tc>
          <w:tcPr>
            <w:tcW w:w="8784" w:type="dxa"/>
          </w:tcPr>
          <w:p w14:paraId="0A71CA4E" w14:textId="15B582E6" w:rsidR="009D0409" w:rsidRDefault="009D0409" w:rsidP="009534F4">
            <w:r>
              <w:t>Pensez-vous avoir besoin d’un avis médical pour poursuivre votre pratique sportive ?</w:t>
            </w:r>
          </w:p>
        </w:tc>
        <w:tc>
          <w:tcPr>
            <w:tcW w:w="850" w:type="dxa"/>
          </w:tcPr>
          <w:p w14:paraId="4A6AB88D" w14:textId="77777777" w:rsidR="009D0409" w:rsidRDefault="009D0409" w:rsidP="009534F4"/>
        </w:tc>
        <w:tc>
          <w:tcPr>
            <w:tcW w:w="822" w:type="dxa"/>
          </w:tcPr>
          <w:p w14:paraId="7B36DC1E" w14:textId="77777777" w:rsidR="009D0409" w:rsidRDefault="009D0409" w:rsidP="009534F4"/>
        </w:tc>
      </w:tr>
    </w:tbl>
    <w:p w14:paraId="0375F81F" w14:textId="77777777" w:rsidR="00FA6350" w:rsidRDefault="00FA6350" w:rsidP="002408F1"/>
    <w:p w14:paraId="53D1CCF1" w14:textId="77777777" w:rsidR="00D76DE0" w:rsidRDefault="00D76DE0" w:rsidP="002408F1"/>
    <w:p w14:paraId="676D307F" w14:textId="0582CA75" w:rsidR="009D0409" w:rsidRDefault="009D0409" w:rsidP="00843456">
      <w:pPr>
        <w:jc w:val="both"/>
      </w:pPr>
      <w:r>
        <w:t>Si vous avez répondu OUI à une ou plusieurs questions, merci de consulter votre médecin traitant afin de nous fournir un certificat médical de non contre-indication à la pratique sportive.</w:t>
      </w:r>
    </w:p>
    <w:p w14:paraId="18191D89" w14:textId="77777777" w:rsidR="00D76DE0" w:rsidRDefault="00D76DE0" w:rsidP="002408F1"/>
    <w:p w14:paraId="00EE3553" w14:textId="77777777" w:rsidR="00D76DE0" w:rsidRDefault="00D76DE0" w:rsidP="002408F1"/>
    <w:p w14:paraId="085593CB" w14:textId="2CF874EA" w:rsidR="009D0409" w:rsidRDefault="009D0409" w:rsidP="00843456">
      <w:pPr>
        <w:jc w:val="both"/>
      </w:pPr>
      <w:r>
        <w:t>Je soussigné Madame/Monsieur …………………………………</w:t>
      </w:r>
      <w:r w:rsidR="00CF230C">
        <w:t>…………………</w:t>
      </w:r>
      <w:r>
        <w:t>, en ma qualité de représentant légal de l’enfant ………………………………</w:t>
      </w:r>
      <w:r w:rsidR="00CF230C">
        <w:t>………………………………</w:t>
      </w:r>
      <w:r>
        <w:t>, certifie que toutes les informations communiquées ci-dessus sont exactes</w:t>
      </w:r>
      <w:r w:rsidR="00337315">
        <w:t>. Je sais qu’à travers ce questionnaire j’engage ma responsabilité en tant que représentant légal du sportif.</w:t>
      </w:r>
    </w:p>
    <w:p w14:paraId="554D35E0" w14:textId="77777777" w:rsidR="000D59B3" w:rsidRDefault="000D59B3" w:rsidP="00843456">
      <w:pPr>
        <w:jc w:val="both"/>
      </w:pPr>
    </w:p>
    <w:p w14:paraId="2875DF57" w14:textId="6C16CD14" w:rsidR="00337315" w:rsidRPr="000D59B3" w:rsidRDefault="00337315" w:rsidP="002408F1">
      <w:pPr>
        <w:rPr>
          <w:b/>
          <w:bCs/>
          <w:i/>
          <w:iCs/>
          <w:u w:val="single"/>
        </w:rPr>
      </w:pPr>
      <w:r w:rsidRPr="000D59B3">
        <w:rPr>
          <w:b/>
          <w:bCs/>
          <w:i/>
          <w:iCs/>
          <w:u w:val="single"/>
        </w:rPr>
        <w:t>Date et signature(s) du (des) responsable(s) :</w:t>
      </w:r>
    </w:p>
    <w:sectPr w:rsidR="00337315" w:rsidRPr="000D59B3" w:rsidSect="00814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22DD"/>
    <w:multiLevelType w:val="hybridMultilevel"/>
    <w:tmpl w:val="69AA2EC6"/>
    <w:lvl w:ilvl="0" w:tplc="465203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4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20"/>
    <w:rsid w:val="00027792"/>
    <w:rsid w:val="00086CA8"/>
    <w:rsid w:val="000A4CD5"/>
    <w:rsid w:val="000C144C"/>
    <w:rsid w:val="000D59B3"/>
    <w:rsid w:val="002408F1"/>
    <w:rsid w:val="00255C44"/>
    <w:rsid w:val="002571F7"/>
    <w:rsid w:val="00337315"/>
    <w:rsid w:val="0034508B"/>
    <w:rsid w:val="003E093D"/>
    <w:rsid w:val="005161AD"/>
    <w:rsid w:val="0063176A"/>
    <w:rsid w:val="00714FB5"/>
    <w:rsid w:val="00727C20"/>
    <w:rsid w:val="00814387"/>
    <w:rsid w:val="00843456"/>
    <w:rsid w:val="008C17C1"/>
    <w:rsid w:val="00993486"/>
    <w:rsid w:val="009C2A7E"/>
    <w:rsid w:val="009D0409"/>
    <w:rsid w:val="00C92F14"/>
    <w:rsid w:val="00CF230C"/>
    <w:rsid w:val="00D76DE0"/>
    <w:rsid w:val="00E57F4D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BEA"/>
  <w15:chartTrackingRefBased/>
  <w15:docId w15:val="{138965B6-D0EB-4B24-89DF-F505F295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illepreux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ED. DOMENJOUD</dc:creator>
  <cp:keywords/>
  <dc:description/>
  <cp:lastModifiedBy>Fabien VETZEL</cp:lastModifiedBy>
  <cp:revision>3</cp:revision>
  <cp:lastPrinted>2024-07-24T14:04:00Z</cp:lastPrinted>
  <dcterms:created xsi:type="dcterms:W3CDTF">2025-07-07T09:10:00Z</dcterms:created>
  <dcterms:modified xsi:type="dcterms:W3CDTF">2025-07-07T12:34:00Z</dcterms:modified>
</cp:coreProperties>
</file>